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5957AE99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601418">
        <w:rPr>
          <w:rFonts w:ascii="Arial" w:hAnsi="Arial" w:cs="Arial"/>
          <w:b/>
        </w:rPr>
        <w:t>PROCUREMENT OF FOUR (4</w:t>
      </w:r>
      <w:r w:rsidR="00601418" w:rsidRPr="004142AD">
        <w:rPr>
          <w:rFonts w:ascii="Arial" w:hAnsi="Arial" w:cs="Arial"/>
          <w:b/>
        </w:rPr>
        <w:t xml:space="preserve">) UNITS </w:t>
      </w:r>
      <w:r w:rsidR="00601418">
        <w:rPr>
          <w:rFonts w:ascii="Arial" w:hAnsi="Arial" w:cs="Arial"/>
          <w:b/>
        </w:rPr>
        <w:t xml:space="preserve">MINI DUMP TRUCK (BRAND NEW) </w:t>
      </w:r>
      <w:r w:rsidR="00601418" w:rsidRPr="004142AD">
        <w:rPr>
          <w:rFonts w:ascii="Arial" w:hAnsi="Arial" w:cs="Arial"/>
          <w:b/>
        </w:rPr>
        <w:t xml:space="preserve">TO BE USED </w:t>
      </w:r>
      <w:r w:rsidR="00601418">
        <w:rPr>
          <w:rFonts w:ascii="Arial" w:hAnsi="Arial" w:cs="Arial"/>
          <w:b/>
        </w:rPr>
        <w:t>FOR GARBAGE COLLECTION AND DISPOSAL OF THE CITY GOVERNMENT OF</w:t>
      </w:r>
      <w:r w:rsidR="00601418" w:rsidRPr="004142AD">
        <w:rPr>
          <w:rFonts w:ascii="Arial" w:hAnsi="Arial" w:cs="Arial"/>
          <w:b/>
        </w:rPr>
        <w:t xml:space="preserve">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00CC58DC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="00785BD2">
        <w:rPr>
          <w:rFonts w:ascii="Arial" w:hAnsi="Arial" w:cs="Arial"/>
          <w:b/>
          <w:i/>
          <w:color w:val="000000" w:themeColor="text1"/>
          <w:spacing w:val="-2"/>
        </w:rPr>
        <w:t xml:space="preserve">Development </w:t>
      </w:r>
      <w:r w:rsidR="00BA7555">
        <w:rPr>
          <w:rFonts w:ascii="Arial" w:hAnsi="Arial" w:cs="Arial"/>
          <w:b/>
          <w:i/>
          <w:color w:val="000000" w:themeColor="text1"/>
          <w:spacing w:val="-2"/>
        </w:rPr>
        <w:t>Fund</w:t>
      </w:r>
      <w:r w:rsidR="009B1BA9">
        <w:rPr>
          <w:rFonts w:ascii="Arial" w:hAnsi="Arial" w:cs="Arial"/>
          <w:b/>
          <w:i/>
          <w:color w:val="000000" w:themeColor="text1"/>
          <w:spacing w:val="-2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intends to apply the sum of </w:t>
      </w:r>
      <w:r w:rsidR="00601418">
        <w:rPr>
          <w:rFonts w:ascii="Arial" w:hAnsi="Arial" w:cs="Arial"/>
          <w:b/>
          <w:i/>
          <w:color w:val="000000" w:themeColor="text1"/>
          <w:spacing w:val="-2"/>
        </w:rPr>
        <w:t>Five Million Four Hundred Seventy Two Thousand Nine Hundred Ninety Two</w:t>
      </w:r>
      <w:r w:rsidR="00785BD2">
        <w:rPr>
          <w:rFonts w:ascii="Arial" w:hAnsi="Arial" w:cs="Arial"/>
          <w:b/>
          <w:i/>
          <w:color w:val="000000" w:themeColor="text1"/>
          <w:spacing w:val="-2"/>
        </w:rPr>
        <w:t xml:space="preserve"> Pesos Only</w:t>
      </w:r>
      <w:r w:rsidR="00601418">
        <w:rPr>
          <w:rFonts w:ascii="Arial" w:hAnsi="Arial" w:cs="Arial"/>
          <w:b/>
          <w:i/>
          <w:color w:val="000000" w:themeColor="text1"/>
          <w:spacing w:val="-2"/>
        </w:rPr>
        <w:t xml:space="preserve">                           </w:t>
      </w:r>
      <w:r w:rsidR="00785BD2">
        <w:rPr>
          <w:rFonts w:ascii="Arial" w:hAnsi="Arial" w:cs="Arial"/>
          <w:b/>
          <w:i/>
          <w:color w:val="000000" w:themeColor="text1"/>
          <w:spacing w:val="-2"/>
        </w:rPr>
        <w:t xml:space="preserve"> (</w:t>
      </w:r>
      <w:proofErr w:type="spellStart"/>
      <w:r w:rsidR="00785BD2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601418">
        <w:rPr>
          <w:rFonts w:ascii="Arial" w:hAnsi="Arial" w:cs="Arial"/>
          <w:b/>
          <w:i/>
          <w:color w:val="000000" w:themeColor="text1"/>
          <w:spacing w:val="-2"/>
        </w:rPr>
        <w:t xml:space="preserve"> 5,472,992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601418">
        <w:rPr>
          <w:rFonts w:ascii="Arial" w:hAnsi="Arial" w:cs="Arial"/>
          <w:b/>
        </w:rPr>
        <w:t>PROCUREMENT OF FOUR (4</w:t>
      </w:r>
      <w:r w:rsidR="00601418" w:rsidRPr="004142AD">
        <w:rPr>
          <w:rFonts w:ascii="Arial" w:hAnsi="Arial" w:cs="Arial"/>
          <w:b/>
        </w:rPr>
        <w:t xml:space="preserve">) UNITS </w:t>
      </w:r>
      <w:r w:rsidR="00601418">
        <w:rPr>
          <w:rFonts w:ascii="Arial" w:hAnsi="Arial" w:cs="Arial"/>
          <w:b/>
        </w:rPr>
        <w:t xml:space="preserve">MINI DUMP TRUCK (BRAND NEW) </w:t>
      </w:r>
      <w:r w:rsidR="00601418" w:rsidRPr="004142AD">
        <w:rPr>
          <w:rFonts w:ascii="Arial" w:hAnsi="Arial" w:cs="Arial"/>
          <w:b/>
        </w:rPr>
        <w:t xml:space="preserve">TO BE USED </w:t>
      </w:r>
      <w:r w:rsidR="00601418">
        <w:rPr>
          <w:rFonts w:ascii="Arial" w:hAnsi="Arial" w:cs="Arial"/>
          <w:b/>
        </w:rPr>
        <w:t>FOR GARBAGE COLLECTION AND DISPOSAL OF THE CITY GOVERNMENT OF</w:t>
      </w:r>
      <w:r w:rsidR="00601418" w:rsidRPr="004142AD">
        <w:rPr>
          <w:rFonts w:ascii="Arial" w:hAnsi="Arial" w:cs="Arial"/>
          <w:b/>
        </w:rPr>
        <w:t xml:space="preserve">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5"/>
        <w:gridCol w:w="1350"/>
        <w:gridCol w:w="7200"/>
      </w:tblGrid>
      <w:tr w:rsidR="004A1925" w:rsidRPr="004A1925" w14:paraId="6AB33104" w14:textId="77777777" w:rsidTr="0030429E">
        <w:trPr>
          <w:trHeight w:val="585"/>
          <w:jc w:val="center"/>
        </w:trPr>
        <w:tc>
          <w:tcPr>
            <w:tcW w:w="985" w:type="dxa"/>
            <w:shd w:val="clear" w:color="000000" w:fill="FFFFFF"/>
            <w:vAlign w:val="center"/>
            <w:hideMark/>
          </w:tcPr>
          <w:p w14:paraId="630A97C1" w14:textId="60A70EC3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QTY.</w:t>
            </w:r>
          </w:p>
        </w:tc>
        <w:tc>
          <w:tcPr>
            <w:tcW w:w="1350" w:type="dxa"/>
            <w:shd w:val="clear" w:color="000000" w:fill="FFFFFF"/>
            <w:vAlign w:val="center"/>
            <w:hideMark/>
          </w:tcPr>
          <w:p w14:paraId="286CA60D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UNIT OF MEASURE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14:paraId="6B2AF984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ITEM DESCRIPTION</w:t>
            </w:r>
          </w:p>
        </w:tc>
      </w:tr>
      <w:tr w:rsidR="00BA7555" w:rsidRPr="004A1925" w14:paraId="24C85AC8" w14:textId="77777777" w:rsidTr="0030429E">
        <w:trPr>
          <w:trHeight w:val="413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776C4E3A" w14:textId="65566A8E" w:rsidR="00BA7555" w:rsidRPr="00601418" w:rsidRDefault="00601418" w:rsidP="00BA755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601418">
              <w:rPr>
                <w:rFonts w:ascii="Arial" w:hAnsi="Arial" w:cs="Arial"/>
                <w:b/>
                <w:color w:val="000000"/>
              </w:rPr>
              <w:t>4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01F6DE" w14:textId="7DAE9E1D" w:rsidR="00BA7555" w:rsidRPr="00601418" w:rsidRDefault="00785BD2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601418"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7200" w:type="dxa"/>
            <w:shd w:val="clear" w:color="auto" w:fill="auto"/>
            <w:vAlign w:val="center"/>
          </w:tcPr>
          <w:p w14:paraId="1368566D" w14:textId="31B63A2B" w:rsidR="00BA7555" w:rsidRPr="00601418" w:rsidRDefault="00601418" w:rsidP="009E3CB6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601418">
              <w:rPr>
                <w:rFonts w:ascii="Arial" w:hAnsi="Arial" w:cs="Arial"/>
                <w:b/>
                <w:color w:val="000000"/>
                <w:lang w:val="en-PH" w:eastAsia="en-PH"/>
              </w:rPr>
              <w:t>MINI DUMP TRUCK (BRAND NEW)</w:t>
            </w:r>
          </w:p>
        </w:tc>
      </w:tr>
      <w:tr w:rsidR="009B1BA9" w:rsidRPr="004A1925" w14:paraId="3F8C3C41" w14:textId="77777777" w:rsidTr="0030429E">
        <w:trPr>
          <w:trHeight w:val="395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354F7390" w14:textId="52FD04EC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4112B09" w14:textId="7F03E1D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61ACDC4C" w14:textId="2FC8F9F0" w:rsidR="009B1BA9" w:rsidRPr="00785BD2" w:rsidRDefault="00785BD2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i/>
                <w:color w:val="000000"/>
                <w:sz w:val="22"/>
                <w:szCs w:val="22"/>
                <w:lang w:val="en-PH" w:eastAsia="en-PH"/>
              </w:rPr>
            </w:pPr>
            <w:r w:rsidRPr="00785BD2">
              <w:rPr>
                <w:rFonts w:ascii="Arial" w:hAnsi="Arial" w:cs="Arial"/>
                <w:b/>
                <w:i/>
                <w:color w:val="000000"/>
                <w:sz w:val="22"/>
                <w:szCs w:val="22"/>
                <w:lang w:val="en-PH" w:eastAsia="en-PH"/>
              </w:rPr>
              <w:t>Specifications:</w:t>
            </w:r>
          </w:p>
        </w:tc>
      </w:tr>
      <w:tr w:rsidR="009B1BA9" w:rsidRPr="004A1925" w14:paraId="1602AB34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1F071FE" w14:textId="64776D2B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051D1BA" w14:textId="15C5E88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5DE785BE" w14:textId="6CEE7F16" w:rsidR="009B1BA9" w:rsidRPr="0030429E" w:rsidRDefault="003367EB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30429E">
              <w:rPr>
                <w:rFonts w:ascii="Arial" w:hAnsi="Arial" w:cs="Arial"/>
                <w:b/>
                <w:color w:val="000000"/>
                <w:sz w:val="22"/>
                <w:szCs w:val="22"/>
              </w:rPr>
              <w:t>Engine:</w:t>
            </w:r>
          </w:p>
        </w:tc>
      </w:tr>
      <w:tr w:rsidR="009B1BA9" w:rsidRPr="004A1925" w14:paraId="6FD1CF35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7F6EA3A8" w14:textId="3C9E1CDE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8965F5" w14:textId="337F7AF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7C1940A4" w14:textId="213FE486" w:rsidR="009B1BA9" w:rsidRPr="0030429E" w:rsidRDefault="003367EB" w:rsidP="003367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 xml:space="preserve">   Engine Type: 4 cylinder inline, water cooling, CRDI, turbocharger </w:t>
            </w:r>
          </w:p>
        </w:tc>
      </w:tr>
      <w:tr w:rsidR="009B1BA9" w:rsidRPr="004A1925" w14:paraId="546365C4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5F07195E" w14:textId="2CD36B9D" w:rsidR="009B1BA9" w:rsidRPr="009E3CB6" w:rsidRDefault="009B1BA9" w:rsidP="009B1BA9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E650164" w14:textId="0A63AC3E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73F335C9" w14:textId="2B2EA526" w:rsidR="009B1BA9" w:rsidRPr="0030429E" w:rsidRDefault="003367EB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 xml:space="preserve">   Displacement: 3.76L</w:t>
            </w:r>
          </w:p>
        </w:tc>
      </w:tr>
      <w:tr w:rsidR="009B1BA9" w:rsidRPr="004A1925" w14:paraId="6A975DBD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443F2E3" w14:textId="026276A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DC9AA68" w14:textId="7A21EBD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7C9B3D9B" w14:textId="37826CAF" w:rsidR="009B1BA9" w:rsidRPr="0030429E" w:rsidRDefault="003367EB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 xml:space="preserve">   Power output: 154hp/2600rpm</w:t>
            </w:r>
          </w:p>
        </w:tc>
      </w:tr>
      <w:tr w:rsidR="009B1BA9" w:rsidRPr="004A1925" w14:paraId="265A53DA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4BF4145F" w14:textId="7209EB9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DBE4BE3" w14:textId="4A09B8F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6523B818" w14:textId="4D4F42CF" w:rsidR="009B1BA9" w:rsidRPr="0030429E" w:rsidRDefault="003367EB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 xml:space="preserve">   Torque: 500N.m/1,200 – 1,900rpm</w:t>
            </w:r>
          </w:p>
        </w:tc>
      </w:tr>
      <w:tr w:rsidR="009B1BA9" w:rsidRPr="004A1925" w14:paraId="7B55E824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724F9195" w14:textId="6F7E998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190F497" w14:textId="70BF21B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6104419C" w14:textId="0E084C4A" w:rsidR="009B1BA9" w:rsidRPr="0030429E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B1BA9" w:rsidRPr="004A1925" w14:paraId="0D600634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29B7B18E" w14:textId="6196FD4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7234D76" w14:textId="79F5B112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1CD0B297" w14:textId="74C2DAAF" w:rsidR="009B1BA9" w:rsidRPr="0030429E" w:rsidRDefault="003367EB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30429E">
              <w:rPr>
                <w:rFonts w:ascii="Arial" w:hAnsi="Arial" w:cs="Arial"/>
                <w:b/>
                <w:color w:val="000000"/>
                <w:sz w:val="22"/>
                <w:szCs w:val="22"/>
              </w:rPr>
              <w:t>Transmission:</w:t>
            </w:r>
          </w:p>
        </w:tc>
      </w:tr>
      <w:tr w:rsidR="009B1BA9" w:rsidRPr="004A1925" w14:paraId="501F7AD6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37DAA6F9" w14:textId="573D278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A446D21" w14:textId="3DE6B86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0E1B808E" w14:textId="724C6375" w:rsidR="009B1BA9" w:rsidRPr="0030429E" w:rsidRDefault="003367EB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 xml:space="preserve">   Overall dimension (</w:t>
            </w:r>
            <w:proofErr w:type="spellStart"/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>LxWxH</w:t>
            </w:r>
            <w:proofErr w:type="spellEnd"/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>): 5,915mm x 2,055mm x 2,280mm</w:t>
            </w:r>
          </w:p>
        </w:tc>
      </w:tr>
      <w:tr w:rsidR="009B1BA9" w:rsidRPr="004A1925" w14:paraId="0AA8B0A8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62B846DF" w14:textId="62CAC2E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83BEC3" w14:textId="3FBA2283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233A324E" w14:textId="25A55D4E" w:rsidR="009B1BA9" w:rsidRPr="0030429E" w:rsidRDefault="003367EB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 xml:space="preserve">   Inner cargo dimension (</w:t>
            </w:r>
            <w:proofErr w:type="spellStart"/>
            <w:r w:rsidR="00810DD8">
              <w:rPr>
                <w:rFonts w:ascii="Arial" w:hAnsi="Arial" w:cs="Arial"/>
                <w:color w:val="000000"/>
                <w:sz w:val="20"/>
                <w:szCs w:val="20"/>
              </w:rPr>
              <w:t>LxWxH</w:t>
            </w:r>
            <w:proofErr w:type="spellEnd"/>
            <w:r w:rsidR="00810DD8">
              <w:rPr>
                <w:rFonts w:ascii="Arial" w:hAnsi="Arial" w:cs="Arial"/>
                <w:color w:val="000000"/>
                <w:sz w:val="20"/>
                <w:szCs w:val="20"/>
              </w:rPr>
              <w:t>): 3,51</w:t>
            </w:r>
            <w:r w:rsidR="0030429E">
              <w:rPr>
                <w:rFonts w:ascii="Arial" w:hAnsi="Arial" w:cs="Arial"/>
                <w:color w:val="000000"/>
                <w:sz w:val="20"/>
                <w:szCs w:val="20"/>
              </w:rPr>
              <w:t>0 x 1,895mm x 605</w:t>
            </w: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>mm (dump body</w:t>
            </w:r>
            <w:r w:rsidR="0030429E">
              <w:rPr>
                <w:rFonts w:ascii="Arial" w:hAnsi="Arial" w:cs="Arial"/>
                <w:color w:val="000000"/>
                <w:sz w:val="20"/>
                <w:szCs w:val="20"/>
              </w:rPr>
              <w:t>)</w:t>
            </w:r>
          </w:p>
        </w:tc>
      </w:tr>
      <w:tr w:rsidR="009B1BA9" w:rsidRPr="004A1925" w14:paraId="5125F818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48DDA1A" w14:textId="1DE9F4A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0F4CC58" w14:textId="23CA2B40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5A502EF3" w14:textId="7EB05E56" w:rsidR="009B1BA9" w:rsidRP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Outer</w:t>
            </w: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cargo dimension (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LxWxH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): 3,595 x 2,050mm x 620</w:t>
            </w: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>mm (dump body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)</w:t>
            </w:r>
          </w:p>
        </w:tc>
      </w:tr>
      <w:tr w:rsidR="009B1BA9" w:rsidRPr="004A1925" w14:paraId="17C0DC3B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38AB8610" w14:textId="682BD9D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742E962" w14:textId="6BF9C5F3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4D0018B6" w14:textId="4F20033A" w:rsidR="009B1BA9" w:rsidRPr="0030429E" w:rsidRDefault="0030429E" w:rsidP="003367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Dumpbox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capacity: 4cbm</w:t>
            </w:r>
            <w:bookmarkStart w:id="0" w:name="_GoBack"/>
            <w:bookmarkEnd w:id="0"/>
          </w:p>
        </w:tc>
      </w:tr>
      <w:tr w:rsidR="009B1BA9" w:rsidRPr="004A1925" w14:paraId="069824C1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5CCD7C4E" w14:textId="599665E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269101" w14:textId="3751D648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2C95B6F2" w14:textId="1A2896D3" w:rsidR="009B1BA9" w:rsidRPr="0030429E" w:rsidRDefault="0030429E" w:rsidP="003367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Wheel track (front/rear): 1,730mm/1,590mm</w:t>
            </w:r>
          </w:p>
        </w:tc>
      </w:tr>
      <w:tr w:rsidR="00785BD2" w:rsidRPr="004A1925" w14:paraId="406577FC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15C6B47E" w14:textId="7759A832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306F7FB" w14:textId="31CF4368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3D64001F" w14:textId="222ECC75" w:rsidR="00785BD2" w:rsidRPr="0030429E" w:rsidRDefault="0030429E" w:rsidP="003367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Wheelbase: 3,360mm</w:t>
            </w:r>
          </w:p>
        </w:tc>
      </w:tr>
      <w:tr w:rsidR="00785BD2" w:rsidRPr="004A1925" w14:paraId="6868CB1E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FB8DD69" w14:textId="3C202262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212B6F9" w14:textId="3AE9F31B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63024047" w14:textId="247A7CD8" w:rsidR="00785BD2" w:rsidRPr="0030429E" w:rsidRDefault="00785BD2" w:rsidP="003367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85BD2" w:rsidRPr="004A1925" w14:paraId="607ABC60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17452A3F" w14:textId="2D652189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3727F63" w14:textId="5669A17D" w:rsidR="00785BD2" w:rsidRPr="009E3CB6" w:rsidRDefault="00785BD2" w:rsidP="00785BD2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6A8DE443" w14:textId="0948BA50" w:rsidR="00785BD2" w:rsidRPr="0030429E" w:rsidRDefault="0030429E" w:rsidP="003367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30429E">
              <w:rPr>
                <w:rFonts w:ascii="Arial" w:hAnsi="Arial" w:cs="Arial"/>
                <w:b/>
                <w:color w:val="000000"/>
                <w:sz w:val="22"/>
                <w:szCs w:val="22"/>
              </w:rPr>
              <w:t>Weight:</w:t>
            </w:r>
          </w:p>
        </w:tc>
      </w:tr>
      <w:tr w:rsidR="009B1BA9" w:rsidRPr="004A1925" w14:paraId="248E4AEB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5F998724" w14:textId="143C4AAC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FE248DF" w14:textId="76AADF0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47124FDA" w14:textId="4620478F" w:rsidR="009B1BA9" w:rsidRPr="0030429E" w:rsidRDefault="0030429E" w:rsidP="003367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Gross vehicle weight: 7,500kg</w:t>
            </w:r>
          </w:p>
        </w:tc>
      </w:tr>
      <w:tr w:rsidR="009B1BA9" w:rsidRPr="004A1925" w14:paraId="14EFC50A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1DCE25B" w14:textId="50845A57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1E46D64" w14:textId="4B672F09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03454EE1" w14:textId="5F661123" w:rsidR="009B1BA9" w:rsidRP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Payload: 4,590kg</w:t>
            </w:r>
          </w:p>
        </w:tc>
      </w:tr>
      <w:tr w:rsidR="009B1BA9" w:rsidRPr="004A1925" w14:paraId="29AA1201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4D66C60F" w14:textId="531910E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AC90B7B" w14:textId="5E99F35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0DCA6C51" w14:textId="69AC63E6" w:rsidR="009B1BA9" w:rsidRP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Curb weight: 3,100kg</w:t>
            </w:r>
          </w:p>
        </w:tc>
      </w:tr>
      <w:tr w:rsidR="009B1BA9" w:rsidRPr="004A1925" w14:paraId="54BA766F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AC265C7" w14:textId="763893F4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EC72D40" w14:textId="2BE7C9E1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1A1FE5AA" w14:textId="158155E2" w:rsidR="009B1BA9" w:rsidRP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Driving type: 6-wheeler</w:t>
            </w:r>
          </w:p>
        </w:tc>
      </w:tr>
      <w:tr w:rsidR="009B1BA9" w:rsidRPr="004A1925" w14:paraId="2AD51DDF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105E6BB3" w14:textId="737BB556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15670AC" w14:textId="183990FB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3C2D2444" w14:textId="1DC88516" w:rsidR="009B1BA9" w:rsidRP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Steering: Mechanical circular ball</w:t>
            </w:r>
          </w:p>
        </w:tc>
      </w:tr>
      <w:tr w:rsidR="009B1BA9" w:rsidRPr="004A1925" w14:paraId="3AD498EF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4CE7AD55" w14:textId="695D624D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EF16DFE" w14:textId="0DED72E5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3F159A7E" w14:textId="30A6697F" w:rsidR="009B1BA9" w:rsidRP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Fuel tank capacity: 120L aluminum</w:t>
            </w:r>
          </w:p>
        </w:tc>
      </w:tr>
      <w:tr w:rsidR="0030429E" w:rsidRPr="004A1925" w14:paraId="641FEE1C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1FA28E6D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A3EAC90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116ED64C" w14:textId="1C57A04D" w:rsid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Tires/wheels: 6+1, 7.00R16 (tubeless)</w:t>
            </w:r>
          </w:p>
        </w:tc>
      </w:tr>
      <w:tr w:rsidR="0030429E" w:rsidRPr="004A1925" w14:paraId="10A61CE8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37FE9378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C6C40A1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1FF838C2" w14:textId="77777777" w:rsid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0429E" w:rsidRPr="004A1925" w14:paraId="49B427BC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4FAFAD1F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1916AFC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62C20E86" w14:textId="68AD7A12" w:rsidR="0030429E" w:rsidRP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30429E">
              <w:rPr>
                <w:rFonts w:ascii="Arial" w:hAnsi="Arial" w:cs="Arial"/>
                <w:b/>
                <w:color w:val="000000"/>
                <w:sz w:val="22"/>
                <w:szCs w:val="22"/>
              </w:rPr>
              <w:t>Features:</w:t>
            </w:r>
          </w:p>
        </w:tc>
      </w:tr>
      <w:tr w:rsidR="0030429E" w:rsidRPr="004A1925" w14:paraId="3088E9B6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1F653735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903B2EA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6DF3797F" w14:textId="7C5C1175" w:rsid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heater, adjustable steering wheel, front dual sun visor, battery cover,</w:t>
            </w:r>
          </w:p>
        </w:tc>
      </w:tr>
      <w:tr w:rsidR="0030429E" w:rsidRPr="004A1925" w14:paraId="17290954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0F7AA63D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F4831B2" w14:textId="77777777" w:rsidR="0030429E" w:rsidRPr="009E3CB6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3FA77B11" w14:textId="6A73B503" w:rsidR="0030429E" w:rsidRDefault="0030429E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brake clearance auto-adjusting, central lock, power window, air-conditioning,</w:t>
            </w:r>
          </w:p>
        </w:tc>
      </w:tr>
      <w:tr w:rsidR="009B1BA9" w:rsidRPr="004A1925" w14:paraId="3AA175BB" w14:textId="77777777" w:rsidTr="0030429E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7C817B23" w14:textId="697E5D2A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E5DF88F" w14:textId="12B29EAF" w:rsidR="009B1BA9" w:rsidRPr="009E3CB6" w:rsidRDefault="009B1BA9" w:rsidP="009B1BA9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46154FC1" w14:textId="6C554982" w:rsidR="009B1BA9" w:rsidRPr="0030429E" w:rsidRDefault="0030429E" w:rsidP="0030429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power steering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3690FEDD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5"/>
        <w:gridCol w:w="1350"/>
        <w:gridCol w:w="7200"/>
      </w:tblGrid>
      <w:tr w:rsidR="0030429E" w:rsidRPr="004A1925" w14:paraId="0B22FAE0" w14:textId="77777777" w:rsidTr="00F87A0D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5841E976" w14:textId="77777777" w:rsidR="0030429E" w:rsidRPr="009E3CB6" w:rsidRDefault="0030429E" w:rsidP="00F87A0D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3A64681" w14:textId="77777777" w:rsidR="0030429E" w:rsidRPr="009E3CB6" w:rsidRDefault="0030429E" w:rsidP="00F87A0D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4CEBBF9E" w14:textId="68074B21" w:rsidR="0030429E" w:rsidRPr="0030429E" w:rsidRDefault="0030429E" w:rsidP="00F87A0D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>Inclusions:</w:t>
            </w:r>
          </w:p>
        </w:tc>
      </w:tr>
      <w:tr w:rsidR="0030429E" w:rsidRPr="004A1925" w14:paraId="21AED991" w14:textId="77777777" w:rsidTr="00F87A0D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57FF1B1F" w14:textId="77777777" w:rsidR="0030429E" w:rsidRPr="009E3CB6" w:rsidRDefault="0030429E" w:rsidP="00F87A0D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0C0537E" w14:textId="77777777" w:rsidR="0030429E" w:rsidRPr="009E3CB6" w:rsidRDefault="0030429E" w:rsidP="00F87A0D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1D5003CF" w14:textId="7D12744B" w:rsidR="0030429E" w:rsidRPr="0030429E" w:rsidRDefault="0030429E" w:rsidP="0030429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 xml:space="preserve">  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LTO Registration (3 years)</w:t>
            </w:r>
          </w:p>
        </w:tc>
      </w:tr>
      <w:tr w:rsidR="0030429E" w:rsidRPr="004A1925" w14:paraId="64A982A4" w14:textId="77777777" w:rsidTr="00F87A0D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4BDD6073" w14:textId="77777777" w:rsidR="0030429E" w:rsidRPr="009E3CB6" w:rsidRDefault="0030429E" w:rsidP="00F87A0D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6C9EE47" w14:textId="77777777" w:rsidR="0030429E" w:rsidRPr="009E3CB6" w:rsidRDefault="0030429E" w:rsidP="00F87A0D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0BC6CCBF" w14:textId="4E8CB822" w:rsidR="0030429E" w:rsidRPr="0030429E" w:rsidRDefault="0030429E" w:rsidP="0030429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0429E">
              <w:rPr>
                <w:rFonts w:ascii="Arial" w:hAnsi="Arial" w:cs="Arial"/>
                <w:color w:val="000000"/>
                <w:sz w:val="20"/>
                <w:szCs w:val="20"/>
              </w:rPr>
              <w:t xml:space="preserve">  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TPL Insurance (3 years)</w:t>
            </w:r>
          </w:p>
        </w:tc>
      </w:tr>
      <w:tr w:rsidR="0030429E" w:rsidRPr="004A1925" w14:paraId="291F4ADB" w14:textId="77777777" w:rsidTr="00F87A0D">
        <w:trPr>
          <w:trHeight w:val="350"/>
          <w:jc w:val="center"/>
        </w:trPr>
        <w:tc>
          <w:tcPr>
            <w:tcW w:w="985" w:type="dxa"/>
            <w:shd w:val="clear" w:color="auto" w:fill="auto"/>
            <w:vAlign w:val="center"/>
          </w:tcPr>
          <w:p w14:paraId="42B4C1A8" w14:textId="77777777" w:rsidR="0030429E" w:rsidRPr="009E3CB6" w:rsidRDefault="0030429E" w:rsidP="00F87A0D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B761F27" w14:textId="77777777" w:rsidR="0030429E" w:rsidRPr="009E3CB6" w:rsidRDefault="0030429E" w:rsidP="00F87A0D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00" w:type="dxa"/>
            <w:shd w:val="clear" w:color="auto" w:fill="auto"/>
            <w:vAlign w:val="center"/>
          </w:tcPr>
          <w:p w14:paraId="6D95DBD4" w14:textId="34CBD72B" w:rsidR="0030429E" w:rsidRPr="0030429E" w:rsidRDefault="0030429E" w:rsidP="0030429E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30429E">
              <w:rPr>
                <w:rFonts w:ascii="Arial" w:hAnsi="Arial" w:cs="Arial"/>
                <w:b/>
                <w:color w:val="000000"/>
              </w:rPr>
              <w:t xml:space="preserve">     </w:t>
            </w:r>
            <w:r>
              <w:rPr>
                <w:rFonts w:ascii="Arial" w:hAnsi="Arial" w:cs="Arial"/>
                <w:b/>
                <w:color w:val="000000"/>
              </w:rPr>
              <w:t xml:space="preserve">          </w:t>
            </w:r>
            <w:r w:rsidRPr="0030429E">
              <w:rPr>
                <w:rFonts w:ascii="Arial" w:hAnsi="Arial" w:cs="Arial"/>
                <w:b/>
                <w:color w:val="000000"/>
              </w:rPr>
              <w:t xml:space="preserve">     ***Nothing Follows***</w:t>
            </w:r>
          </w:p>
        </w:tc>
      </w:tr>
    </w:tbl>
    <w:p w14:paraId="5B40A68B" w14:textId="77777777" w:rsidR="009B1BA9" w:rsidRDefault="009B1BA9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1267D839" w14:textId="77777777" w:rsidR="000E24AA" w:rsidRPr="00676681" w:rsidRDefault="000E24AA" w:rsidP="000E24AA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A9558F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50ACF176" w14:textId="6F7F3C53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A9558F">
        <w:rPr>
          <w:rFonts w:ascii="Arial" w:hAnsi="Arial" w:cs="Arial"/>
          <w:b/>
          <w:i/>
          <w:spacing w:val="-2"/>
        </w:rPr>
        <w:t xml:space="preserve">October </w:t>
      </w:r>
      <w:r w:rsidR="006B5D05">
        <w:rPr>
          <w:rFonts w:ascii="Arial" w:hAnsi="Arial" w:cs="Arial"/>
          <w:b/>
          <w:i/>
          <w:spacing w:val="-2"/>
        </w:rPr>
        <w:t>19 – November 8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30429E">
        <w:rPr>
          <w:rFonts w:ascii="Arial" w:hAnsi="Arial" w:cs="Arial"/>
          <w:b/>
          <w:color w:val="000000" w:themeColor="text1"/>
          <w:spacing w:val="-2"/>
        </w:rPr>
        <w:t>Ten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30429E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30429E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30429E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10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55379F6C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6B5D05">
        <w:rPr>
          <w:rFonts w:ascii="Arial" w:hAnsi="Arial" w:cs="Arial"/>
          <w:b/>
          <w:i/>
          <w:spacing w:val="-2"/>
        </w:rPr>
        <w:t>October 27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9558F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60D4CFF6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6B5D05">
        <w:rPr>
          <w:rFonts w:ascii="Arial" w:hAnsi="Arial" w:cs="Arial"/>
          <w:b/>
          <w:i/>
          <w:spacing w:val="-2"/>
        </w:rPr>
        <w:t>November 8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32DA424F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6B5D05">
        <w:rPr>
          <w:rFonts w:ascii="Arial" w:hAnsi="Arial" w:cs="Arial"/>
          <w:b/>
          <w:i/>
          <w:spacing w:val="-2"/>
        </w:rPr>
        <w:t>November 8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9558F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7F3A20C7" w14:textId="77777777" w:rsidR="0030429E" w:rsidRDefault="0030429E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74087065" w14:textId="77777777" w:rsidR="0030429E" w:rsidRDefault="0030429E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2CCC782" w14:textId="77777777" w:rsidR="0030429E" w:rsidRDefault="0030429E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50E809A" w14:textId="77777777" w:rsidR="0030429E" w:rsidRPr="00676681" w:rsidRDefault="0030429E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144B153" w14:textId="4832DE77" w:rsidR="00670FAC" w:rsidRPr="00A9558F" w:rsidRDefault="000E24AA" w:rsidP="00A9558F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4B2057AD" w14:textId="77777777" w:rsidR="00FA2ABA" w:rsidRDefault="00FA2ABA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1263513" w14:textId="77777777" w:rsidR="004F1260" w:rsidRDefault="004F1260" w:rsidP="00E06A64">
      <w:r>
        <w:separator/>
      </w:r>
    </w:p>
  </w:endnote>
  <w:endnote w:type="continuationSeparator" w:id="0">
    <w:p w14:paraId="4C8EC481" w14:textId="77777777" w:rsidR="004F1260" w:rsidRDefault="004F1260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C252BB" w14:textId="77777777" w:rsidR="004F1260" w:rsidRDefault="004F1260" w:rsidP="00E06A64">
      <w:r>
        <w:separator/>
      </w:r>
    </w:p>
  </w:footnote>
  <w:footnote w:type="continuationSeparator" w:id="0">
    <w:p w14:paraId="3E62FA57" w14:textId="77777777" w:rsidR="004F1260" w:rsidRDefault="004F1260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ECC0397"/>
    <w:multiLevelType w:val="hybridMultilevel"/>
    <w:tmpl w:val="BCA81D7C"/>
    <w:lvl w:ilvl="0" w:tplc="8414821A">
      <w:numFmt w:val="bullet"/>
      <w:lvlText w:val="-"/>
      <w:lvlJc w:val="left"/>
      <w:pPr>
        <w:ind w:left="660" w:hanging="360"/>
      </w:pPr>
      <w:rPr>
        <w:rFonts w:ascii="Arial" w:eastAsia="Times New Roman" w:hAnsi="Arial" w:cs="Arial" w:hint="default"/>
      </w:rPr>
    </w:lvl>
    <w:lvl w:ilvl="1" w:tplc="3409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4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0FE6A1E"/>
    <w:multiLevelType w:val="hybridMultilevel"/>
    <w:tmpl w:val="74705A0A"/>
    <w:lvl w:ilvl="0" w:tplc="BD363A5E">
      <w:numFmt w:val="bullet"/>
      <w:lvlText w:val="-"/>
      <w:lvlJc w:val="left"/>
      <w:pPr>
        <w:ind w:left="660" w:hanging="360"/>
      </w:pPr>
      <w:rPr>
        <w:rFonts w:ascii="Arial" w:eastAsia="Times New Roman" w:hAnsi="Arial" w:cs="Arial" w:hint="default"/>
      </w:rPr>
    </w:lvl>
    <w:lvl w:ilvl="1" w:tplc="3409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458CD"/>
    <w:rsid w:val="000538DB"/>
    <w:rsid w:val="000E24AA"/>
    <w:rsid w:val="00163DED"/>
    <w:rsid w:val="00187337"/>
    <w:rsid w:val="001F6CB2"/>
    <w:rsid w:val="00240022"/>
    <w:rsid w:val="00275475"/>
    <w:rsid w:val="002B5A3D"/>
    <w:rsid w:val="0030429E"/>
    <w:rsid w:val="00334D83"/>
    <w:rsid w:val="003367EB"/>
    <w:rsid w:val="003553FF"/>
    <w:rsid w:val="00372892"/>
    <w:rsid w:val="003C6B8D"/>
    <w:rsid w:val="0041777B"/>
    <w:rsid w:val="00440C2E"/>
    <w:rsid w:val="00490288"/>
    <w:rsid w:val="004A1925"/>
    <w:rsid w:val="004F1260"/>
    <w:rsid w:val="0051684B"/>
    <w:rsid w:val="00540ED0"/>
    <w:rsid w:val="005C06B4"/>
    <w:rsid w:val="005C624C"/>
    <w:rsid w:val="00601418"/>
    <w:rsid w:val="006204C6"/>
    <w:rsid w:val="00670FAC"/>
    <w:rsid w:val="00676681"/>
    <w:rsid w:val="006B5D05"/>
    <w:rsid w:val="00736705"/>
    <w:rsid w:val="007376AF"/>
    <w:rsid w:val="00785BD2"/>
    <w:rsid w:val="00795C90"/>
    <w:rsid w:val="00810DD8"/>
    <w:rsid w:val="00812CCE"/>
    <w:rsid w:val="008E1CEA"/>
    <w:rsid w:val="00923CC5"/>
    <w:rsid w:val="0094068F"/>
    <w:rsid w:val="00947588"/>
    <w:rsid w:val="00992E5B"/>
    <w:rsid w:val="009B1BA9"/>
    <w:rsid w:val="009C35D0"/>
    <w:rsid w:val="009E3CB6"/>
    <w:rsid w:val="00A3554D"/>
    <w:rsid w:val="00A9558F"/>
    <w:rsid w:val="00AD62FF"/>
    <w:rsid w:val="00AE62FE"/>
    <w:rsid w:val="00BA7555"/>
    <w:rsid w:val="00C2059A"/>
    <w:rsid w:val="00CA0431"/>
    <w:rsid w:val="00D26EA7"/>
    <w:rsid w:val="00E06A64"/>
    <w:rsid w:val="00E14DC1"/>
    <w:rsid w:val="00E62DFA"/>
    <w:rsid w:val="00E92120"/>
    <w:rsid w:val="00EB61D1"/>
    <w:rsid w:val="00F258E9"/>
    <w:rsid w:val="00F30853"/>
    <w:rsid w:val="00FA2ABA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0429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257</TotalTime>
  <Pages>3</Pages>
  <Words>801</Words>
  <Characters>4570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36</cp:revision>
  <cp:lastPrinted>2021-08-25T01:54:00Z</cp:lastPrinted>
  <dcterms:created xsi:type="dcterms:W3CDTF">2021-07-13T01:06:00Z</dcterms:created>
  <dcterms:modified xsi:type="dcterms:W3CDTF">2021-10-14T07:39:00Z</dcterms:modified>
</cp:coreProperties>
</file>